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0B" w:rsidRDefault="00257D0B">
      <w:pPr>
        <w:rPr>
          <w:b/>
          <w:sz w:val="24"/>
          <w:szCs w:val="24"/>
        </w:rPr>
      </w:pPr>
    </w:p>
    <w:p w:rsidR="00257D0B" w:rsidRDefault="00257D0B" w:rsidP="00257D0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Bučka, 28. 10. 2022</w:t>
      </w:r>
    </w:p>
    <w:p w:rsidR="00257D0B" w:rsidRDefault="00257D0B">
      <w:pPr>
        <w:rPr>
          <w:b/>
          <w:sz w:val="24"/>
          <w:szCs w:val="24"/>
        </w:rPr>
      </w:pPr>
    </w:p>
    <w:p w:rsidR="00257D0B" w:rsidRDefault="00257D0B">
      <w:pPr>
        <w:rPr>
          <w:b/>
          <w:sz w:val="24"/>
          <w:szCs w:val="24"/>
        </w:rPr>
      </w:pPr>
      <w:r w:rsidRPr="00257D0B">
        <w:rPr>
          <w:b/>
          <w:sz w:val="24"/>
          <w:szCs w:val="24"/>
        </w:rPr>
        <w:t>KULTURNA PRIREDITEV: DAN REFORMACIJE IN DAN SPOMINA NA MRTVE, 28. 10. 2022</w:t>
      </w:r>
    </w:p>
    <w:p w:rsidR="00257D0B" w:rsidRDefault="00257D0B">
      <w:pPr>
        <w:rPr>
          <w:b/>
          <w:sz w:val="24"/>
          <w:szCs w:val="24"/>
        </w:rPr>
      </w:pPr>
    </w:p>
    <w:p w:rsidR="00257D0B" w:rsidRDefault="00257D0B" w:rsidP="00257D0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podružnični osnovni šoli na Bučki smo 28. 10. 2022 on 11.05 obeležili dva slovenska praznika; dan reformacije in dan spomina na mrtve. Prireditev smo izvedli v razredu, v</w:t>
      </w:r>
      <w:r w:rsidR="00073539">
        <w:rPr>
          <w:sz w:val="24"/>
          <w:szCs w:val="24"/>
        </w:rPr>
        <w:t xml:space="preserve"> program so bili vključeni petje, </w:t>
      </w:r>
      <w:r>
        <w:rPr>
          <w:sz w:val="24"/>
          <w:szCs w:val="24"/>
        </w:rPr>
        <w:t>recitacij</w:t>
      </w:r>
      <w:r w:rsidR="00073539">
        <w:rPr>
          <w:sz w:val="24"/>
          <w:szCs w:val="24"/>
        </w:rPr>
        <w:t>a</w:t>
      </w:r>
      <w:r>
        <w:rPr>
          <w:sz w:val="24"/>
          <w:szCs w:val="24"/>
        </w:rPr>
        <w:t xml:space="preserve"> pesmi, ogled videa in predstavo o Primožu Trubarju. Sodelovali so učenci vseh razredov, po končani predstavi pa smo izvedli še delavnico izdelovanja </w:t>
      </w:r>
      <w:proofErr w:type="spellStart"/>
      <w:r>
        <w:rPr>
          <w:sz w:val="24"/>
          <w:szCs w:val="24"/>
        </w:rPr>
        <w:t>eko</w:t>
      </w:r>
      <w:proofErr w:type="spellEnd"/>
      <w:r>
        <w:rPr>
          <w:sz w:val="24"/>
          <w:szCs w:val="24"/>
        </w:rPr>
        <w:t xml:space="preserve"> sveč iz kamenčkov, saj je bil del predstave namenjen tudi ozaveščanju o prekomerni uporabi plastičnih nagrobnih sveč. Predstava je bila sproščujoča in poučna in je lepo zaključila zadnji dan pred krompirjevimi počitnicami.</w:t>
      </w:r>
    </w:p>
    <w:p w:rsidR="00257D0B" w:rsidRPr="00257D0B" w:rsidRDefault="00257D0B" w:rsidP="00257D0B">
      <w:pPr>
        <w:spacing w:line="360" w:lineRule="auto"/>
        <w:jc w:val="both"/>
        <w:rPr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2648374" cy="198628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690" cy="198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  <w:lang w:eastAsia="sl-SI"/>
        </w:rPr>
        <w:drawing>
          <wp:inline distT="0" distB="0" distL="0" distR="0">
            <wp:extent cx="2519680" cy="1889759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571" cy="189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7E8" w:rsidRDefault="00257D0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>
            <wp:extent cx="1747520" cy="2330027"/>
            <wp:effectExtent l="0" t="0" r="508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326" cy="233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</w:t>
      </w:r>
      <w:r>
        <w:rPr>
          <w:noProof/>
          <w:lang w:eastAsia="sl-SI"/>
        </w:rPr>
        <w:drawing>
          <wp:inline distT="0" distB="0" distL="0" distR="0">
            <wp:extent cx="1651000" cy="2201333"/>
            <wp:effectExtent l="0" t="0" r="6350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942" cy="220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7E8" w:rsidRDefault="00FE67E8" w:rsidP="00FE67E8">
      <w:pPr>
        <w:rPr>
          <w:rFonts w:ascii="Times New Roman" w:hAnsi="Times New Roman" w:cs="Times New Roman"/>
          <w:sz w:val="24"/>
          <w:szCs w:val="24"/>
        </w:rPr>
      </w:pPr>
    </w:p>
    <w:p w:rsidR="00257D0B" w:rsidRPr="00FE67E8" w:rsidRDefault="00FE67E8" w:rsidP="00FE67E8">
      <w:pPr>
        <w:tabs>
          <w:tab w:val="left" w:pos="69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Zapisala: Erna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Androjna</w:t>
      </w:r>
      <w:proofErr w:type="spellEnd"/>
    </w:p>
    <w:sectPr w:rsidR="00257D0B" w:rsidRPr="00FE6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0B"/>
    <w:rsid w:val="0001533A"/>
    <w:rsid w:val="00073539"/>
    <w:rsid w:val="00257D0B"/>
    <w:rsid w:val="006B0F3E"/>
    <w:rsid w:val="00AA2D5F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0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0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0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Uporabnik</cp:lastModifiedBy>
  <cp:revision>3</cp:revision>
  <dcterms:created xsi:type="dcterms:W3CDTF">2022-11-20T11:57:00Z</dcterms:created>
  <dcterms:modified xsi:type="dcterms:W3CDTF">2022-11-20T12:01:00Z</dcterms:modified>
</cp:coreProperties>
</file>